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F187" w14:textId="4368A3A0" w:rsidR="00363F09" w:rsidRPr="00363F09" w:rsidRDefault="00467DCB" w:rsidP="00363F09">
      <w:pPr>
        <w:spacing w:after="0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Caretaker at St Edward’s Church Dringhouses- </w:t>
      </w:r>
      <w:r w:rsidR="00363F09" w:rsidRPr="00363F09">
        <w:rPr>
          <w:b/>
          <w:bCs/>
          <w:sz w:val="24"/>
          <w:lang w:val="en-US"/>
        </w:rPr>
        <w:t>Key roles and responsibilities.</w:t>
      </w:r>
    </w:p>
    <w:p w14:paraId="46CC95AB" w14:textId="77777777" w:rsidR="00363F09" w:rsidRDefault="00363F09" w:rsidP="00363F09">
      <w:pPr>
        <w:spacing w:after="0"/>
        <w:rPr>
          <w:sz w:val="24"/>
          <w:lang w:val="en-US"/>
        </w:rPr>
      </w:pPr>
    </w:p>
    <w:p w14:paraId="3196A1DB" w14:textId="77777777" w:rsidR="00363F09" w:rsidRPr="00031755" w:rsidRDefault="00363F09" w:rsidP="00363F09">
      <w:pPr>
        <w:pStyle w:val="ListParagraph"/>
        <w:numPr>
          <w:ilvl w:val="0"/>
          <w:numId w:val="1"/>
        </w:numPr>
        <w:spacing w:after="0"/>
        <w:rPr>
          <w:sz w:val="24"/>
          <w:lang w:val="en-US"/>
        </w:rPr>
      </w:pPr>
      <w:bookmarkStart w:id="0" w:name="_Hlk139363074"/>
      <w:r w:rsidRPr="00031755">
        <w:rPr>
          <w:sz w:val="24"/>
          <w:lang w:val="en-US"/>
        </w:rPr>
        <w:t xml:space="preserve">Cleaning </w:t>
      </w:r>
    </w:p>
    <w:p w14:paraId="7ACC1523" w14:textId="77777777" w:rsidR="00363F09" w:rsidRPr="00031755" w:rsidRDefault="00363F09" w:rsidP="00363F09">
      <w:pPr>
        <w:pStyle w:val="ListParagraph"/>
        <w:numPr>
          <w:ilvl w:val="0"/>
          <w:numId w:val="1"/>
        </w:numPr>
        <w:spacing w:after="0"/>
        <w:rPr>
          <w:sz w:val="24"/>
          <w:lang w:val="en-US"/>
        </w:rPr>
      </w:pPr>
      <w:r w:rsidRPr="00031755">
        <w:rPr>
          <w:sz w:val="24"/>
          <w:lang w:val="en-US"/>
        </w:rPr>
        <w:t xml:space="preserve">Basic </w:t>
      </w:r>
      <w:r>
        <w:rPr>
          <w:sz w:val="24"/>
          <w:lang w:val="en-US"/>
        </w:rPr>
        <w:t xml:space="preserve">repairs and </w:t>
      </w:r>
      <w:r w:rsidRPr="00031755">
        <w:rPr>
          <w:sz w:val="24"/>
          <w:lang w:val="en-US"/>
        </w:rPr>
        <w:t>maintenance</w:t>
      </w:r>
    </w:p>
    <w:p w14:paraId="0253E3F8" w14:textId="77777777" w:rsidR="00363F09" w:rsidRDefault="00363F09" w:rsidP="00363F09">
      <w:pPr>
        <w:pStyle w:val="ListParagraph"/>
        <w:numPr>
          <w:ilvl w:val="0"/>
          <w:numId w:val="1"/>
        </w:numPr>
        <w:spacing w:after="0"/>
        <w:rPr>
          <w:sz w:val="24"/>
          <w:lang w:val="en-US"/>
        </w:rPr>
      </w:pPr>
      <w:r w:rsidRPr="00031755">
        <w:rPr>
          <w:sz w:val="24"/>
          <w:lang w:val="en-US"/>
        </w:rPr>
        <w:t>Set up and pack down of groups</w:t>
      </w:r>
    </w:p>
    <w:p w14:paraId="675D4522" w14:textId="77777777" w:rsidR="00363F09" w:rsidRDefault="00363F09" w:rsidP="00363F09">
      <w:pPr>
        <w:pStyle w:val="ListParagraph"/>
        <w:numPr>
          <w:ilvl w:val="0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Liaising with contractors</w:t>
      </w:r>
    </w:p>
    <w:p w14:paraId="0032115C" w14:textId="77777777" w:rsidR="00363F09" w:rsidRDefault="00363F09" w:rsidP="00363F09">
      <w:pPr>
        <w:pStyle w:val="ListParagraph"/>
        <w:numPr>
          <w:ilvl w:val="0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Fire Alarm Keyholder and organize Fire Checks</w:t>
      </w:r>
    </w:p>
    <w:p w14:paraId="1BD09F09" w14:textId="77777777" w:rsidR="00363F09" w:rsidRPr="00031755" w:rsidRDefault="00363F09" w:rsidP="00363F09">
      <w:pPr>
        <w:pStyle w:val="ListParagraph"/>
        <w:numPr>
          <w:ilvl w:val="0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Present at Premises Committee </w:t>
      </w:r>
    </w:p>
    <w:bookmarkEnd w:id="0"/>
    <w:p w14:paraId="2D71E0FB" w14:textId="77777777" w:rsidR="00363F09" w:rsidRPr="00467DCB" w:rsidRDefault="00363F09" w:rsidP="00363F09">
      <w:pPr>
        <w:spacing w:after="0"/>
        <w:rPr>
          <w:sz w:val="16"/>
          <w:lang w:val="en-US"/>
        </w:rPr>
      </w:pPr>
    </w:p>
    <w:p w14:paraId="31F2686F" w14:textId="032CA9E5" w:rsidR="00363F09" w:rsidRDefault="00831A71" w:rsidP="00363F0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The </w:t>
      </w:r>
      <w:r w:rsidR="00363F09">
        <w:rPr>
          <w:sz w:val="24"/>
          <w:lang w:val="en-US"/>
        </w:rPr>
        <w:t>Real Living Wage</w:t>
      </w:r>
      <w:r>
        <w:rPr>
          <w:sz w:val="24"/>
          <w:lang w:val="en-US"/>
        </w:rPr>
        <w:t xml:space="preserve"> will be paid</w:t>
      </w:r>
      <w:r w:rsidR="00363F09">
        <w:rPr>
          <w:sz w:val="24"/>
          <w:lang w:val="en-US"/>
        </w:rPr>
        <w:t>.</w:t>
      </w:r>
    </w:p>
    <w:p w14:paraId="3B9D303C" w14:textId="77777777" w:rsidR="00363F09" w:rsidRDefault="00363F09" w:rsidP="00363F09">
      <w:pPr>
        <w:spacing w:after="0"/>
        <w:rPr>
          <w:sz w:val="24"/>
          <w:lang w:val="en-US"/>
        </w:rPr>
      </w:pPr>
    </w:p>
    <w:p w14:paraId="18503355" w14:textId="64FE4801" w:rsidR="00363F09" w:rsidRPr="00E634AB" w:rsidRDefault="00363F09" w:rsidP="00363F09">
      <w:pPr>
        <w:spacing w:after="0"/>
        <w:rPr>
          <w:b/>
          <w:bCs/>
          <w:sz w:val="24"/>
          <w:lang w:val="en-US"/>
        </w:rPr>
      </w:pPr>
      <w:r w:rsidRPr="00E634AB">
        <w:rPr>
          <w:b/>
          <w:bCs/>
          <w:sz w:val="24"/>
          <w:lang w:val="en-US"/>
        </w:rPr>
        <w:t xml:space="preserve">Cleaning </w:t>
      </w:r>
      <w:r w:rsidR="00FB5F5A">
        <w:rPr>
          <w:b/>
          <w:bCs/>
          <w:sz w:val="24"/>
          <w:lang w:val="en-US"/>
        </w:rPr>
        <w:t>e.g.</w:t>
      </w:r>
    </w:p>
    <w:p w14:paraId="57CE0CEF" w14:textId="7BA9ADD1" w:rsidR="00363F09" w:rsidRDefault="00A85270" w:rsidP="00363F0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E</w:t>
      </w:r>
      <w:r w:rsidR="00363F09">
        <w:rPr>
          <w:sz w:val="24"/>
          <w:lang w:val="en-US"/>
        </w:rPr>
        <w:t xml:space="preserve">ach day cleaning toilets </w:t>
      </w:r>
    </w:p>
    <w:p w14:paraId="16D30A7D" w14:textId="7F428312" w:rsidR="00363F09" w:rsidRPr="00E634AB" w:rsidRDefault="00363F09" w:rsidP="00363F0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Alternate days cleaning Church side and Community Hall side of premises, with a deeper clean annually </w:t>
      </w:r>
    </w:p>
    <w:p w14:paraId="394612D6" w14:textId="77777777" w:rsidR="00363F09" w:rsidRDefault="00363F09" w:rsidP="00363F0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Check toilets before finishing each day</w:t>
      </w:r>
    </w:p>
    <w:p w14:paraId="504D62C6" w14:textId="77777777" w:rsidR="00363F09" w:rsidRDefault="00363F09" w:rsidP="00363F0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Window Cleaning</w:t>
      </w:r>
    </w:p>
    <w:p w14:paraId="16960D4F" w14:textId="77777777" w:rsidR="00363F09" w:rsidRPr="00467DCB" w:rsidRDefault="00363F09" w:rsidP="00363F09">
      <w:pPr>
        <w:spacing w:after="0"/>
        <w:rPr>
          <w:sz w:val="12"/>
          <w:lang w:val="en-US"/>
        </w:rPr>
      </w:pPr>
    </w:p>
    <w:p w14:paraId="15894C9E" w14:textId="43E97826" w:rsidR="00363F09" w:rsidRPr="00E634AB" w:rsidRDefault="00363F09" w:rsidP="00363F09">
      <w:pPr>
        <w:spacing w:after="0"/>
        <w:rPr>
          <w:b/>
          <w:bCs/>
          <w:sz w:val="24"/>
          <w:lang w:val="en-US"/>
        </w:rPr>
      </w:pPr>
      <w:r w:rsidRPr="00E634AB">
        <w:rPr>
          <w:b/>
          <w:bCs/>
          <w:sz w:val="24"/>
          <w:lang w:val="en-US"/>
        </w:rPr>
        <w:t>Basic</w:t>
      </w:r>
      <w:r>
        <w:rPr>
          <w:b/>
          <w:bCs/>
          <w:sz w:val="24"/>
          <w:lang w:val="en-US"/>
        </w:rPr>
        <w:t xml:space="preserve"> repairs and</w:t>
      </w:r>
      <w:r w:rsidRPr="00E634AB">
        <w:rPr>
          <w:b/>
          <w:bCs/>
          <w:sz w:val="24"/>
          <w:lang w:val="en-US"/>
        </w:rPr>
        <w:t xml:space="preserve"> maintenance</w:t>
      </w:r>
      <w:r w:rsidR="00FB5F5A">
        <w:rPr>
          <w:b/>
          <w:bCs/>
          <w:sz w:val="24"/>
          <w:lang w:val="en-US"/>
        </w:rPr>
        <w:t xml:space="preserve"> e.g.</w:t>
      </w:r>
    </w:p>
    <w:p w14:paraId="4F4D16B9" w14:textId="109D57EB" w:rsidR="00363F09" w:rsidRDefault="00363F09" w:rsidP="00363F0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Basic electrical work </w:t>
      </w:r>
    </w:p>
    <w:p w14:paraId="5B6DA26E" w14:textId="77777777" w:rsidR="00363F09" w:rsidRDefault="00363F09" w:rsidP="00363F0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Basic maintenance of buildings</w:t>
      </w:r>
    </w:p>
    <w:p w14:paraId="17FD2D08" w14:textId="77777777" w:rsidR="00363F09" w:rsidRDefault="00363F09" w:rsidP="00363F0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Painting and decorating where possible</w:t>
      </w:r>
    </w:p>
    <w:p w14:paraId="52AF1FE0" w14:textId="77777777" w:rsidR="00363F09" w:rsidRDefault="00363F09" w:rsidP="00363F0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(These jobs may entail occasional work on ladders)</w:t>
      </w:r>
    </w:p>
    <w:p w14:paraId="2366BB1B" w14:textId="77777777" w:rsidR="00363F09" w:rsidRPr="00467DCB" w:rsidRDefault="00363F09" w:rsidP="00363F09">
      <w:pPr>
        <w:spacing w:after="0"/>
        <w:rPr>
          <w:sz w:val="12"/>
          <w:lang w:val="en-US"/>
        </w:rPr>
      </w:pPr>
    </w:p>
    <w:p w14:paraId="3724AF69" w14:textId="77777777" w:rsidR="00363F09" w:rsidRPr="00E634AB" w:rsidRDefault="00363F09" w:rsidP="00363F09">
      <w:pPr>
        <w:spacing w:after="0"/>
        <w:rPr>
          <w:b/>
          <w:bCs/>
          <w:sz w:val="24"/>
          <w:lang w:val="en-US"/>
        </w:rPr>
      </w:pPr>
      <w:r w:rsidRPr="00E634AB">
        <w:rPr>
          <w:b/>
          <w:bCs/>
          <w:sz w:val="24"/>
          <w:lang w:val="en-US"/>
        </w:rPr>
        <w:t>Set up and pack down of groups</w:t>
      </w:r>
      <w:r>
        <w:rPr>
          <w:b/>
          <w:bCs/>
          <w:sz w:val="24"/>
          <w:lang w:val="en-US"/>
        </w:rPr>
        <w:t>- please note that this can entail some physically demanding work</w:t>
      </w:r>
    </w:p>
    <w:p w14:paraId="156A1641" w14:textId="77777777" w:rsidR="00363F09" w:rsidRDefault="00363F09" w:rsidP="00363F0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See weekly timetable to ensure that set up happens for each group</w:t>
      </w:r>
    </w:p>
    <w:p w14:paraId="21E47D8D" w14:textId="77777777" w:rsidR="00363F09" w:rsidRPr="00467DCB" w:rsidRDefault="00363F09" w:rsidP="00363F09">
      <w:pPr>
        <w:spacing w:after="0"/>
        <w:rPr>
          <w:sz w:val="12"/>
          <w:lang w:val="en-US"/>
        </w:rPr>
      </w:pPr>
    </w:p>
    <w:p w14:paraId="55B15E11" w14:textId="77777777" w:rsidR="00363F09" w:rsidRPr="00E634AB" w:rsidRDefault="00363F09" w:rsidP="00363F09">
      <w:pPr>
        <w:spacing w:after="0"/>
        <w:rPr>
          <w:b/>
          <w:bCs/>
          <w:sz w:val="24"/>
          <w:lang w:val="en-US"/>
        </w:rPr>
      </w:pPr>
      <w:r w:rsidRPr="00E634AB">
        <w:rPr>
          <w:b/>
          <w:bCs/>
          <w:sz w:val="24"/>
          <w:lang w:val="en-US"/>
        </w:rPr>
        <w:t>Liaising with contractors</w:t>
      </w:r>
    </w:p>
    <w:p w14:paraId="107295D5" w14:textId="77777777" w:rsidR="00363F09" w:rsidRDefault="00363F09" w:rsidP="00363F0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To be in contact with contractors to book in times for work </w:t>
      </w:r>
    </w:p>
    <w:p w14:paraId="16EAD630" w14:textId="77777777" w:rsidR="00363F09" w:rsidRDefault="00363F09" w:rsidP="00363F0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To meet with contractors when they are doing work</w:t>
      </w:r>
    </w:p>
    <w:p w14:paraId="4A279FB1" w14:textId="77777777" w:rsidR="00363F09" w:rsidRDefault="00363F09" w:rsidP="00363F0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To follow up on any contractor visits</w:t>
      </w:r>
    </w:p>
    <w:p w14:paraId="6D26223D" w14:textId="77777777" w:rsidR="00363F09" w:rsidRPr="00467DCB" w:rsidRDefault="00363F09" w:rsidP="00363F09">
      <w:pPr>
        <w:spacing w:after="0"/>
        <w:rPr>
          <w:sz w:val="12"/>
          <w:lang w:val="en-US"/>
        </w:rPr>
      </w:pPr>
    </w:p>
    <w:p w14:paraId="6AFC6F4D" w14:textId="77777777" w:rsidR="00363F09" w:rsidRPr="00E634AB" w:rsidRDefault="00363F09" w:rsidP="00363F09">
      <w:pPr>
        <w:spacing w:after="0"/>
        <w:rPr>
          <w:b/>
          <w:bCs/>
          <w:sz w:val="24"/>
          <w:lang w:val="en-US"/>
        </w:rPr>
      </w:pPr>
      <w:r w:rsidRPr="00E634AB">
        <w:rPr>
          <w:b/>
          <w:bCs/>
          <w:sz w:val="24"/>
          <w:lang w:val="en-US"/>
        </w:rPr>
        <w:t>Fire Alarm Keyholder and organize Fire Checks</w:t>
      </w:r>
    </w:p>
    <w:p w14:paraId="7146C199" w14:textId="77777777" w:rsidR="00363F09" w:rsidRDefault="00363F09" w:rsidP="00363F0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To be one of the Fire Alarm Keyholders responding to any call-outs</w:t>
      </w:r>
    </w:p>
    <w:p w14:paraId="427E08B0" w14:textId="77777777" w:rsidR="00363F09" w:rsidRDefault="00363F09" w:rsidP="00363F0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To organize the checking of Fire Safety equipment annually</w:t>
      </w:r>
    </w:p>
    <w:p w14:paraId="78201662" w14:textId="77777777" w:rsidR="00363F09" w:rsidRPr="00467DCB" w:rsidRDefault="00363F09" w:rsidP="00363F09">
      <w:pPr>
        <w:spacing w:after="0"/>
        <w:rPr>
          <w:sz w:val="12"/>
          <w:lang w:val="en-US"/>
        </w:rPr>
      </w:pPr>
    </w:p>
    <w:p w14:paraId="0207B4A0" w14:textId="1588A341" w:rsidR="00363F09" w:rsidRDefault="00363F09" w:rsidP="00363F09">
      <w:pPr>
        <w:spacing w:after="0"/>
        <w:rPr>
          <w:b/>
          <w:bCs/>
          <w:sz w:val="24"/>
          <w:lang w:val="en-US"/>
        </w:rPr>
      </w:pPr>
      <w:r w:rsidRPr="00E634AB">
        <w:rPr>
          <w:b/>
          <w:bCs/>
          <w:sz w:val="24"/>
          <w:lang w:val="en-US"/>
        </w:rPr>
        <w:t>Present at Premises Committee</w:t>
      </w:r>
      <w:r w:rsidR="00467DCB">
        <w:rPr>
          <w:b/>
          <w:bCs/>
          <w:sz w:val="24"/>
          <w:lang w:val="en-US"/>
        </w:rPr>
        <w:t xml:space="preserve"> once every two months</w:t>
      </w:r>
    </w:p>
    <w:p w14:paraId="1C73BADE" w14:textId="77777777" w:rsidR="00FB5F5A" w:rsidRDefault="00FB5F5A" w:rsidP="00363F09">
      <w:pPr>
        <w:rPr>
          <w:b/>
          <w:bCs/>
          <w:sz w:val="24"/>
          <w:lang w:val="en-US"/>
        </w:rPr>
      </w:pPr>
    </w:p>
    <w:p w14:paraId="7CA91DE3" w14:textId="205A04E6" w:rsidR="00363F09" w:rsidRDefault="00FB5F5A" w:rsidP="00363F09">
      <w:pPr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This is not a definitive list and could be subject to alteration depending on the needs of the Church and the skills of the applicant.</w:t>
      </w:r>
    </w:p>
    <w:p w14:paraId="7EEC7D68" w14:textId="77777777" w:rsidR="00363F09" w:rsidRDefault="00363F09" w:rsidP="00363F09">
      <w:pPr>
        <w:spacing w:after="0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Person Spec:</w:t>
      </w:r>
    </w:p>
    <w:p w14:paraId="5193FDEF" w14:textId="77777777" w:rsidR="00363F09" w:rsidRDefault="00363F09" w:rsidP="00363F09">
      <w:pPr>
        <w:spacing w:after="0"/>
        <w:rPr>
          <w:sz w:val="24"/>
          <w:lang w:val="en-US"/>
        </w:rPr>
      </w:pPr>
      <w:r w:rsidRPr="00D9755A">
        <w:rPr>
          <w:sz w:val="24"/>
          <w:lang w:val="en-US"/>
        </w:rPr>
        <w:t xml:space="preserve">Polite </w:t>
      </w:r>
      <w:r>
        <w:rPr>
          <w:sz w:val="24"/>
          <w:lang w:val="en-US"/>
        </w:rPr>
        <w:t xml:space="preserve">and </w:t>
      </w:r>
      <w:r w:rsidRPr="00D9755A">
        <w:rPr>
          <w:sz w:val="24"/>
          <w:lang w:val="en-US"/>
        </w:rPr>
        <w:t>courteous</w:t>
      </w:r>
    </w:p>
    <w:p w14:paraId="35819D1B" w14:textId="77777777" w:rsidR="00363F09" w:rsidRPr="00D9755A" w:rsidRDefault="00363F09" w:rsidP="00363F0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Able to relate well to different people</w:t>
      </w:r>
    </w:p>
    <w:p w14:paraId="4874E222" w14:textId="6BD0C415" w:rsidR="00363F09" w:rsidRPr="00D9755A" w:rsidRDefault="00363F09" w:rsidP="00363F09">
      <w:pPr>
        <w:spacing w:after="0"/>
        <w:rPr>
          <w:sz w:val="24"/>
          <w:lang w:val="en-US"/>
        </w:rPr>
      </w:pPr>
      <w:r w:rsidRPr="00D9755A">
        <w:rPr>
          <w:sz w:val="24"/>
          <w:lang w:val="en-US"/>
        </w:rPr>
        <w:t>Self</w:t>
      </w:r>
      <w:r w:rsidR="009506BB">
        <w:rPr>
          <w:sz w:val="24"/>
          <w:lang w:val="en-US"/>
        </w:rPr>
        <w:t>-</w:t>
      </w:r>
      <w:r w:rsidRPr="00D9755A">
        <w:rPr>
          <w:sz w:val="24"/>
          <w:lang w:val="en-US"/>
        </w:rPr>
        <w:t xml:space="preserve">motivated and </w:t>
      </w:r>
      <w:r>
        <w:rPr>
          <w:sz w:val="24"/>
          <w:lang w:val="en-US"/>
        </w:rPr>
        <w:t xml:space="preserve">well </w:t>
      </w:r>
      <w:r w:rsidRPr="00D9755A">
        <w:rPr>
          <w:sz w:val="24"/>
          <w:lang w:val="en-US"/>
        </w:rPr>
        <w:t xml:space="preserve">organized </w:t>
      </w:r>
    </w:p>
    <w:p w14:paraId="41C3D2F1" w14:textId="77777777" w:rsidR="00F13C88" w:rsidRDefault="00363F09" w:rsidP="00852F6C">
      <w:pPr>
        <w:spacing w:after="0"/>
        <w:rPr>
          <w:sz w:val="24"/>
          <w:lang w:val="en-US"/>
        </w:rPr>
      </w:pPr>
      <w:r w:rsidRPr="00D9755A">
        <w:rPr>
          <w:sz w:val="24"/>
          <w:lang w:val="en-US"/>
        </w:rPr>
        <w:t>Basic literacy and numeracy skills</w:t>
      </w:r>
    </w:p>
    <w:p w14:paraId="669F214E" w14:textId="4742DB4D" w:rsidR="000B2E05" w:rsidRPr="00467DCB" w:rsidRDefault="00F13C88" w:rsidP="00467DCB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br/>
        <w:t>Any professional skills and qualifications should be listed on the CV</w:t>
      </w:r>
    </w:p>
    <w:sectPr w:rsidR="000B2E05" w:rsidRPr="00467DCB" w:rsidSect="00467DC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A6A28"/>
    <w:multiLevelType w:val="hybridMultilevel"/>
    <w:tmpl w:val="AD38A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19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09"/>
    <w:rsid w:val="00001382"/>
    <w:rsid w:val="000313E8"/>
    <w:rsid w:val="000B2E05"/>
    <w:rsid w:val="000F17B2"/>
    <w:rsid w:val="001234F2"/>
    <w:rsid w:val="00182F87"/>
    <w:rsid w:val="001C378E"/>
    <w:rsid w:val="0022459E"/>
    <w:rsid w:val="002B0809"/>
    <w:rsid w:val="00320BFD"/>
    <w:rsid w:val="00363F09"/>
    <w:rsid w:val="00467DCB"/>
    <w:rsid w:val="004D0BDF"/>
    <w:rsid w:val="004D0F27"/>
    <w:rsid w:val="006741CC"/>
    <w:rsid w:val="007E321A"/>
    <w:rsid w:val="00831A71"/>
    <w:rsid w:val="008328C6"/>
    <w:rsid w:val="00852F6C"/>
    <w:rsid w:val="00872B69"/>
    <w:rsid w:val="008865FE"/>
    <w:rsid w:val="008E5CC8"/>
    <w:rsid w:val="00940775"/>
    <w:rsid w:val="009452DF"/>
    <w:rsid w:val="009506BB"/>
    <w:rsid w:val="00A85270"/>
    <w:rsid w:val="00AD4303"/>
    <w:rsid w:val="00C424C3"/>
    <w:rsid w:val="00CA4727"/>
    <w:rsid w:val="00EC745D"/>
    <w:rsid w:val="00EF4B4B"/>
    <w:rsid w:val="00F13C88"/>
    <w:rsid w:val="00FB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E58E5"/>
  <w15:chartTrackingRefBased/>
  <w15:docId w15:val="{62EEBA8E-3217-43A2-8A65-9C029801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Carew</dc:creator>
  <cp:keywords/>
  <dc:description/>
  <cp:lastModifiedBy>Vicar | Revd. Richard Carew</cp:lastModifiedBy>
  <cp:revision>3</cp:revision>
  <dcterms:created xsi:type="dcterms:W3CDTF">2026-05-06T08:05:00Z</dcterms:created>
  <dcterms:modified xsi:type="dcterms:W3CDTF">2026-05-07T11:58:00Z</dcterms:modified>
</cp:coreProperties>
</file>